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F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  <w:r w:rsidRPr="000072D8">
        <w:rPr>
          <w:rStyle w:val="a4"/>
          <w:color w:val="212529"/>
        </w:rPr>
        <w:t xml:space="preserve">КАНАЛ ПРЯМОЙ СВЯЗИ ИНВЕСТОРОВ </w:t>
      </w:r>
    </w:p>
    <w:p w:rsidR="007A6A0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  <w:r w:rsidRPr="000072D8">
        <w:rPr>
          <w:rStyle w:val="a4"/>
          <w:color w:val="212529"/>
        </w:rPr>
        <w:t>И</w:t>
      </w:r>
      <w:r w:rsidR="000072D8" w:rsidRPr="007515EE">
        <w:rPr>
          <w:rStyle w:val="a4"/>
          <w:color w:val="212529"/>
        </w:rPr>
        <w:t xml:space="preserve"> </w:t>
      </w:r>
      <w:r w:rsidRPr="000072D8">
        <w:rPr>
          <w:rStyle w:val="a4"/>
          <w:color w:val="212529"/>
        </w:rPr>
        <w:t xml:space="preserve"> РУКОВОДСТВА МУНИЦИПАЛЬНОГО ОБРАЗОВАНИЯ </w:t>
      </w:r>
    </w:p>
    <w:p w:rsidR="005E63A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12529"/>
        </w:rPr>
      </w:pPr>
      <w:r w:rsidRPr="000072D8">
        <w:rPr>
          <w:rStyle w:val="a4"/>
          <w:color w:val="212529"/>
        </w:rPr>
        <w:t>ОКТЯБРЬСКИЙ РАЙОН</w:t>
      </w:r>
    </w:p>
    <w:p w:rsidR="007A6A06" w:rsidRPr="000072D8" w:rsidRDefault="007A6A0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p w:rsidR="005E63A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0072D8">
        <w:rPr>
          <w:color w:val="212529"/>
        </w:rPr>
        <w:t>Комсомольская ул.,69, с. Екатеринославка,</w:t>
      </w:r>
    </w:p>
    <w:p w:rsidR="005E63A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0072D8">
        <w:rPr>
          <w:color w:val="212529"/>
        </w:rPr>
        <w:t>Октябрьский район, Амурская область, 676630, РФ</w:t>
      </w:r>
    </w:p>
    <w:p w:rsidR="005E63A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0072D8">
        <w:rPr>
          <w:color w:val="212529"/>
        </w:rPr>
        <w:t>тел./факс (41652) 22-2-01</w:t>
      </w:r>
    </w:p>
    <w:p w:rsidR="005E63A6" w:rsidRPr="000072D8" w:rsidRDefault="005E63A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  <w:r w:rsidRPr="000072D8">
        <w:rPr>
          <w:color w:val="212529"/>
        </w:rPr>
        <w:t>E-</w:t>
      </w:r>
      <w:proofErr w:type="spellStart"/>
      <w:r w:rsidRPr="000072D8">
        <w:rPr>
          <w:color w:val="212529"/>
        </w:rPr>
        <w:t>mail</w:t>
      </w:r>
      <w:proofErr w:type="spellEnd"/>
      <w:r w:rsidRPr="000072D8">
        <w:rPr>
          <w:color w:val="212529"/>
        </w:rPr>
        <w:t>: </w:t>
      </w:r>
      <w:hyperlink r:id="rId5" w:history="1">
        <w:r w:rsidRPr="000072D8">
          <w:rPr>
            <w:rStyle w:val="a5"/>
            <w:color w:val="2070DC"/>
          </w:rPr>
          <w:t>apparat@oktyabr-r.ru</w:t>
        </w:r>
      </w:hyperlink>
    </w:p>
    <w:p w:rsidR="007A6A06" w:rsidRPr="000072D8" w:rsidRDefault="007A6A06" w:rsidP="00C836DF">
      <w:pPr>
        <w:pStyle w:val="a3"/>
        <w:shd w:val="clear" w:color="auto" w:fill="FFFFFF"/>
        <w:spacing w:before="0" w:beforeAutospacing="0" w:after="0" w:afterAutospacing="0"/>
        <w:jc w:val="center"/>
        <w:rPr>
          <w:color w:val="212529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2"/>
        <w:gridCol w:w="2141"/>
        <w:gridCol w:w="2568"/>
        <w:gridCol w:w="2308"/>
      </w:tblGrid>
      <w:tr w:rsidR="000F7E6F" w:rsidRPr="000072D8" w:rsidTr="005307B6">
        <w:trPr>
          <w:trHeight w:val="335"/>
        </w:trPr>
        <w:tc>
          <w:tcPr>
            <w:tcW w:w="2554" w:type="dxa"/>
            <w:vAlign w:val="center"/>
          </w:tcPr>
          <w:p w:rsidR="000072D8" w:rsidRPr="007515EE" w:rsidRDefault="000072D8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</w:p>
          <w:p w:rsidR="007A6A06" w:rsidRDefault="000A3F2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  <w:lang w:val="en-US"/>
              </w:rPr>
            </w:pPr>
            <w:r w:rsidRPr="000072D8">
              <w:rPr>
                <w:rStyle w:val="a4"/>
                <w:color w:val="212529"/>
              </w:rPr>
              <w:t>Должность/Отдел</w:t>
            </w:r>
          </w:p>
          <w:p w:rsidR="000072D8" w:rsidRPr="000072D8" w:rsidRDefault="000072D8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  <w:lang w:val="en-US"/>
              </w:rPr>
            </w:pPr>
          </w:p>
        </w:tc>
        <w:tc>
          <w:tcPr>
            <w:tcW w:w="2141" w:type="dxa"/>
            <w:vAlign w:val="center"/>
          </w:tcPr>
          <w:p w:rsidR="000F7E6F" w:rsidRPr="000072D8" w:rsidRDefault="000A3F2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телефон</w:t>
            </w:r>
          </w:p>
        </w:tc>
        <w:tc>
          <w:tcPr>
            <w:tcW w:w="2568" w:type="dxa"/>
            <w:vAlign w:val="center"/>
          </w:tcPr>
          <w:p w:rsidR="000F7E6F" w:rsidRPr="000072D8" w:rsidRDefault="000A3F2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Электронная почта</w:t>
            </w:r>
          </w:p>
        </w:tc>
        <w:tc>
          <w:tcPr>
            <w:tcW w:w="2308" w:type="dxa"/>
            <w:vAlign w:val="center"/>
          </w:tcPr>
          <w:p w:rsidR="000F7E6F" w:rsidRPr="000072D8" w:rsidRDefault="00AB6215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ФИО</w:t>
            </w:r>
          </w:p>
        </w:tc>
      </w:tr>
      <w:tr w:rsidR="00C8367A" w:rsidRPr="000072D8" w:rsidTr="0036302E">
        <w:tc>
          <w:tcPr>
            <w:tcW w:w="2554" w:type="dxa"/>
            <w:vAlign w:val="center"/>
          </w:tcPr>
          <w:p w:rsidR="00C8367A" w:rsidRPr="000072D8" w:rsidRDefault="00C8367A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0072D8">
              <w:rPr>
                <w:rStyle w:val="a4"/>
                <w:color w:val="212529"/>
              </w:rPr>
              <w:t>ГЛАВА ОКТЯБРЬСКОГО РАЙОНА</w:t>
            </w:r>
          </w:p>
        </w:tc>
        <w:tc>
          <w:tcPr>
            <w:tcW w:w="2141" w:type="dxa"/>
            <w:vAlign w:val="center"/>
          </w:tcPr>
          <w:p w:rsidR="00C8367A" w:rsidRPr="000072D8" w:rsidRDefault="00C8367A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22-5-64</w:t>
            </w:r>
          </w:p>
        </w:tc>
        <w:tc>
          <w:tcPr>
            <w:tcW w:w="2568" w:type="dxa"/>
            <w:vAlign w:val="center"/>
          </w:tcPr>
          <w:p w:rsidR="00944380" w:rsidRPr="000072D8" w:rsidRDefault="007515EE" w:rsidP="009443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4380" w:rsidRPr="000072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glava@oktyabr-r.ru</w:t>
              </w:r>
            </w:hyperlink>
          </w:p>
          <w:p w:rsidR="00C8367A" w:rsidRPr="000072D8" w:rsidRDefault="00C8367A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5307B6" w:rsidRPr="000072D8" w:rsidRDefault="005307B6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C8367A" w:rsidRPr="000072D8" w:rsidRDefault="00CC609A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Вальченко</w:t>
            </w:r>
          </w:p>
          <w:p w:rsidR="00CC609A" w:rsidRPr="000072D8" w:rsidRDefault="00CC609A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Ирина</w:t>
            </w:r>
          </w:p>
          <w:p w:rsidR="00CC609A" w:rsidRPr="000072D8" w:rsidRDefault="00CC609A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Николаевна</w:t>
            </w:r>
          </w:p>
          <w:p w:rsidR="005307B6" w:rsidRPr="000072D8" w:rsidRDefault="005307B6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</w:tr>
      <w:tr w:rsidR="0036302E" w:rsidRPr="000072D8" w:rsidTr="0036302E">
        <w:tc>
          <w:tcPr>
            <w:tcW w:w="2554" w:type="dxa"/>
          </w:tcPr>
          <w:p w:rsidR="00CC609A" w:rsidRPr="000072D8" w:rsidRDefault="00CC609A" w:rsidP="00363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09A" w:rsidRPr="000072D8" w:rsidRDefault="00CC609A" w:rsidP="00363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  <w:p w:rsidR="00CC609A" w:rsidRPr="000072D8" w:rsidRDefault="00CC609A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36302E" w:rsidRPr="000072D8" w:rsidRDefault="0036302E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</w:p>
          <w:p w:rsidR="00CC609A" w:rsidRPr="000072D8" w:rsidRDefault="00CC609A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6679FC" w:rsidRPr="000072D8" w:rsidRDefault="006679FC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(соц. Вопросы)</w:t>
            </w:r>
          </w:p>
          <w:p w:rsidR="00CC609A" w:rsidRPr="000072D8" w:rsidRDefault="00CC609A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6302E" w:rsidRPr="000072D8" w:rsidRDefault="000A3F20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8 (41652) </w:t>
            </w:r>
            <w:r w:rsidR="0036302E" w:rsidRPr="000072D8">
              <w:rPr>
                <w:rFonts w:ascii="Times New Roman" w:hAnsi="Times New Roman" w:cs="Times New Roman"/>
                <w:sz w:val="24"/>
                <w:szCs w:val="24"/>
              </w:rPr>
              <w:t>22-5-57</w:t>
            </w:r>
          </w:p>
        </w:tc>
        <w:tc>
          <w:tcPr>
            <w:tcW w:w="2568" w:type="dxa"/>
            <w:vAlign w:val="center"/>
          </w:tcPr>
          <w:p w:rsidR="0036302E" w:rsidRPr="000072D8" w:rsidRDefault="007515EE" w:rsidP="00944380">
            <w:pPr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7" w:history="1">
              <w:r w:rsidR="00944380" w:rsidRPr="000072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zam1@oktyabr-r.ru</w:t>
              </w:r>
            </w:hyperlink>
            <w:r w:rsidR="00944380" w:rsidRPr="0000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:rsidR="005307B6" w:rsidRPr="000072D8" w:rsidRDefault="005307B6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2E" w:rsidRPr="000072D8" w:rsidRDefault="00CC609A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2D8">
              <w:rPr>
                <w:rFonts w:ascii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00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09A" w:rsidRPr="000072D8" w:rsidRDefault="00CC609A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  <w:p w:rsidR="00CC609A" w:rsidRPr="007515EE" w:rsidRDefault="007515E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  <w:p w:rsidR="005307B6" w:rsidRPr="000072D8" w:rsidRDefault="005307B6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02E" w:rsidRPr="000072D8" w:rsidTr="0036302E">
        <w:tc>
          <w:tcPr>
            <w:tcW w:w="2554" w:type="dxa"/>
          </w:tcPr>
          <w:p w:rsidR="00CC609A" w:rsidRPr="000072D8" w:rsidRDefault="00CC609A" w:rsidP="00363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02E" w:rsidRPr="000072D8" w:rsidRDefault="00CC609A" w:rsidP="00363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6679FC" w:rsidRPr="000072D8" w:rsidRDefault="006679FC" w:rsidP="00363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  <w:proofErr w:type="spellEnd"/>
            <w:r w:rsidR="00723E6B"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, транспорт, строительство)</w:t>
            </w:r>
          </w:p>
          <w:p w:rsidR="0036302E" w:rsidRPr="000072D8" w:rsidRDefault="0036302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36302E" w:rsidRPr="000072D8" w:rsidRDefault="000A3F20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8 (41652) </w:t>
            </w:r>
            <w:r w:rsidR="0036302E" w:rsidRPr="000072D8">
              <w:rPr>
                <w:rFonts w:ascii="Times New Roman" w:hAnsi="Times New Roman" w:cs="Times New Roman"/>
                <w:sz w:val="24"/>
                <w:szCs w:val="24"/>
              </w:rPr>
              <w:t>22-5-59</w:t>
            </w:r>
          </w:p>
        </w:tc>
        <w:tc>
          <w:tcPr>
            <w:tcW w:w="2568" w:type="dxa"/>
            <w:vAlign w:val="center"/>
          </w:tcPr>
          <w:p w:rsidR="0036302E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8" w:history="1">
              <w:r w:rsidR="00944380" w:rsidRPr="000072D8">
                <w:rPr>
                  <w:rStyle w:val="a5"/>
                </w:rPr>
                <w:t>zam</w:t>
              </w:r>
              <w:r w:rsidR="00944380" w:rsidRPr="000072D8">
                <w:rPr>
                  <w:rStyle w:val="a5"/>
                  <w:lang w:val="en-US"/>
                </w:rPr>
                <w:t>2</w:t>
              </w:r>
              <w:r w:rsidR="00944380" w:rsidRPr="000072D8">
                <w:rPr>
                  <w:rStyle w:val="a5"/>
                </w:rPr>
                <w:t>@oktyabr-r.ru</w:t>
              </w:r>
            </w:hyperlink>
            <w:r w:rsidR="00944380" w:rsidRPr="000072D8">
              <w:t xml:space="preserve"> </w:t>
            </w:r>
          </w:p>
        </w:tc>
        <w:tc>
          <w:tcPr>
            <w:tcW w:w="2308" w:type="dxa"/>
          </w:tcPr>
          <w:p w:rsidR="005307B6" w:rsidRPr="000072D8" w:rsidRDefault="005307B6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02E" w:rsidRPr="000072D8" w:rsidRDefault="00AD3043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sz w:val="24"/>
                <w:szCs w:val="24"/>
              </w:rPr>
              <w:t>Медведев</w:t>
            </w:r>
          </w:p>
          <w:p w:rsidR="00AD3043" w:rsidRPr="000072D8" w:rsidRDefault="00AD3043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  <w:p w:rsidR="00AD3043" w:rsidRPr="000072D8" w:rsidRDefault="00AD3043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5307B6" w:rsidRPr="000072D8" w:rsidRDefault="005307B6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380" w:rsidRPr="000072D8" w:rsidTr="00944380">
        <w:tc>
          <w:tcPr>
            <w:tcW w:w="2554" w:type="dxa"/>
          </w:tcPr>
          <w:p w:rsidR="00CC609A" w:rsidRPr="000072D8" w:rsidRDefault="00CC609A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609A" w:rsidRPr="000072D8" w:rsidRDefault="00CC609A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723E6B" w:rsidRPr="000072D8" w:rsidRDefault="00723E6B" w:rsidP="00CC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b/>
                <w:sz w:val="24"/>
                <w:szCs w:val="24"/>
              </w:rPr>
              <w:t>(финансы, экономика, инвестиции)</w:t>
            </w:r>
          </w:p>
          <w:p w:rsidR="00944380" w:rsidRPr="000072D8" w:rsidRDefault="005307B6" w:rsidP="00530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944380" w:rsidRPr="000072D8" w:rsidRDefault="000A3F20" w:rsidP="00AD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D8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8 (41652) </w:t>
            </w:r>
            <w:r w:rsidR="00944380" w:rsidRPr="000072D8"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 w:rsidR="00AD3043" w:rsidRPr="000072D8">
              <w:rPr>
                <w:rFonts w:ascii="Times New Roman" w:hAnsi="Times New Roman" w:cs="Times New Roman"/>
                <w:sz w:val="24"/>
                <w:szCs w:val="24"/>
              </w:rPr>
              <w:t>2-02</w:t>
            </w:r>
          </w:p>
        </w:tc>
        <w:tc>
          <w:tcPr>
            <w:tcW w:w="2568" w:type="dxa"/>
          </w:tcPr>
          <w:p w:rsidR="00944380" w:rsidRPr="000072D8" w:rsidRDefault="00944380" w:rsidP="00944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734" w:rsidRPr="000072D8" w:rsidRDefault="00C85734" w:rsidP="00944380">
            <w:pPr>
              <w:jc w:val="both"/>
              <w:rPr>
                <w:rFonts w:ascii="Times New Roman" w:hAnsi="Times New Roman" w:cs="Times New Roman"/>
              </w:rPr>
            </w:pPr>
          </w:p>
          <w:p w:rsidR="00C85734" w:rsidRPr="000072D8" w:rsidRDefault="00C85734" w:rsidP="00944380">
            <w:pPr>
              <w:jc w:val="both"/>
              <w:rPr>
                <w:rFonts w:ascii="Times New Roman" w:hAnsi="Times New Roman" w:cs="Times New Roman"/>
              </w:rPr>
            </w:pPr>
          </w:p>
          <w:p w:rsidR="00944380" w:rsidRPr="000072D8" w:rsidRDefault="007515EE" w:rsidP="00C8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E3BE1" w:rsidRPr="000072D8">
                <w:rPr>
                  <w:rStyle w:val="a5"/>
                  <w:rFonts w:ascii="Times New Roman" w:hAnsi="Times New Roman" w:cs="Times New Roman"/>
                </w:rPr>
                <w:t>zam3@oktyabr-r.ru</w:t>
              </w:r>
            </w:hyperlink>
          </w:p>
        </w:tc>
        <w:tc>
          <w:tcPr>
            <w:tcW w:w="2308" w:type="dxa"/>
          </w:tcPr>
          <w:p w:rsidR="005307B6" w:rsidRPr="000072D8" w:rsidRDefault="005307B6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5EE" w:rsidRDefault="007515E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7515EE" w:rsidRDefault="007515E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944380" w:rsidRPr="000072D8" w:rsidRDefault="007515EE" w:rsidP="00363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944380" w:rsidRPr="000072D8" w:rsidRDefault="00944380" w:rsidP="003630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ЭКОНОМИКИ И ИНВЕСТИЦИЙ</w:t>
            </w:r>
          </w:p>
        </w:tc>
        <w:tc>
          <w:tcPr>
            <w:tcW w:w="2141" w:type="dxa"/>
            <w:vAlign w:val="center"/>
          </w:tcPr>
          <w:p w:rsidR="00944380" w:rsidRPr="000072D8" w:rsidRDefault="00944380" w:rsidP="003630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22-6-09</w:t>
            </w:r>
          </w:p>
        </w:tc>
        <w:tc>
          <w:tcPr>
            <w:tcW w:w="2568" w:type="dxa"/>
            <w:vAlign w:val="center"/>
          </w:tcPr>
          <w:p w:rsidR="00944380" w:rsidRPr="000072D8" w:rsidRDefault="00944380" w:rsidP="0036302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7515EE" w:rsidP="00DE3B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  <w:hyperlink r:id="rId10" w:history="1">
              <w:r w:rsidR="00DE3BE1" w:rsidRPr="000072D8">
                <w:rPr>
                  <w:rStyle w:val="a5"/>
                  <w:lang w:val="en-US"/>
                </w:rPr>
                <w:t>astaykina@oktyabr-r.ru</w:t>
              </w:r>
            </w:hyperlink>
            <w:r w:rsidR="00DE3BE1" w:rsidRPr="000072D8">
              <w:rPr>
                <w:lang w:val="en-US"/>
              </w:rPr>
              <w:t xml:space="preserve"> </w:t>
            </w:r>
          </w:p>
          <w:p w:rsidR="00DE3BE1" w:rsidRPr="000072D8" w:rsidRDefault="00DE3BE1" w:rsidP="00DE3B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lang w:val="en-US"/>
              </w:rPr>
            </w:pPr>
          </w:p>
          <w:p w:rsidR="00DE3BE1" w:rsidRPr="000072D8" w:rsidRDefault="00DE3BE1" w:rsidP="00DE3BE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E8563A" w:rsidRDefault="00944380" w:rsidP="0036302E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 xml:space="preserve">Астайкина </w:t>
            </w:r>
          </w:p>
          <w:p w:rsidR="00944380" w:rsidRPr="000072D8" w:rsidRDefault="00944380" w:rsidP="0036302E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Татьяна Владимировна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944380" w:rsidRPr="000072D8" w:rsidRDefault="00944380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АРХИТЕКТУРЫ</w:t>
            </w: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23-3-66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1" w:history="1">
              <w:r w:rsidR="00944380" w:rsidRPr="000072D8">
                <w:rPr>
                  <w:rStyle w:val="a5"/>
                  <w:color w:val="2070DC"/>
                </w:rPr>
                <w:t>arhitektura@oktyabr-r.ru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0A3F20" w:rsidRPr="000072D8" w:rsidRDefault="000A3F2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Юрченко </w:t>
            </w:r>
          </w:p>
          <w:p w:rsidR="00E8563A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 xml:space="preserve">Сергей 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>Васильевич</w:t>
            </w:r>
          </w:p>
          <w:p w:rsidR="000072D8" w:rsidRPr="000072D8" w:rsidRDefault="000072D8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0072D8" w:rsidRPr="007515EE" w:rsidRDefault="000072D8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</w:p>
          <w:p w:rsidR="00FE774D" w:rsidRPr="007515EE" w:rsidRDefault="00944380" w:rsidP="000072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0072D8">
              <w:rPr>
                <w:rStyle w:val="a4"/>
                <w:color w:val="212529"/>
              </w:rPr>
              <w:t xml:space="preserve">ОТДЕЛ </w:t>
            </w:r>
          </w:p>
          <w:p w:rsidR="00944380" w:rsidRPr="00FE774D" w:rsidRDefault="00944380" w:rsidP="000072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0072D8">
              <w:rPr>
                <w:rStyle w:val="a4"/>
                <w:color w:val="212529"/>
              </w:rPr>
              <w:t>ПО</w:t>
            </w:r>
            <w:r w:rsidR="00FE774D" w:rsidRPr="00E8563A">
              <w:rPr>
                <w:rStyle w:val="a4"/>
                <w:color w:val="212529"/>
              </w:rPr>
              <w:t xml:space="preserve"> </w:t>
            </w:r>
            <w:r w:rsidRPr="000072D8">
              <w:rPr>
                <w:rStyle w:val="a4"/>
                <w:color w:val="212529"/>
              </w:rPr>
              <w:t xml:space="preserve">УПРАВЛЕНИЮ МУНИЦИПАЛЬНЫМ ИМУЩЕСТВОМ и ПРИВАТИЗАЦИИ </w:t>
            </w:r>
          </w:p>
          <w:p w:rsidR="000072D8" w:rsidRPr="00FE774D" w:rsidRDefault="000072D8" w:rsidP="000072D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23-2-37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2" w:history="1">
              <w:r w:rsidR="00944380" w:rsidRPr="000072D8">
                <w:rPr>
                  <w:rStyle w:val="a5"/>
                  <w:color w:val="2070DC"/>
                </w:rPr>
                <w:t>umi@oktyabr-r.ru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E8563A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 xml:space="preserve">Зайцева 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Анастасия Николаевна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0072D8" w:rsidRPr="007515EE" w:rsidRDefault="000072D8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</w:p>
          <w:p w:rsidR="00FE774D" w:rsidRPr="007515EE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0072D8">
              <w:rPr>
                <w:rStyle w:val="a4"/>
                <w:color w:val="212529"/>
              </w:rPr>
              <w:t xml:space="preserve">ОТДЕЛ </w:t>
            </w: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КУЛЬТУРЫ И РАБОТЫ С МОЛОДЕЖЬЮ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FE774D" w:rsidRPr="00FE774D" w:rsidRDefault="00FE774D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>8 (41652) 22-3-04</w:t>
            </w:r>
          </w:p>
          <w:p w:rsidR="000072D8" w:rsidRPr="000072D8" w:rsidRDefault="000072D8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3" w:history="1">
              <w:r w:rsidR="00944380" w:rsidRPr="000072D8">
                <w:rPr>
                  <w:rStyle w:val="a5"/>
                  <w:color w:val="2070DC"/>
                </w:rPr>
                <w:t>cultura@oktyabr-r.ru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AA7F96" w:rsidRDefault="00AA7F96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E8563A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 xml:space="preserve">Павлюченко 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Елена 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Ивановна 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ЖКХ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23-2-19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4" w:history="1">
              <w:r w:rsidR="00944380" w:rsidRPr="000072D8">
                <w:rPr>
                  <w:rStyle w:val="a5"/>
                  <w:color w:val="2070DC"/>
                </w:rPr>
                <w:t>gkh@oktyabr-r.ru</w:t>
              </w:r>
            </w:hyperlink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7515EE" w:rsidRDefault="007515EE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>Приходько</w:t>
            </w:r>
          </w:p>
          <w:p w:rsidR="007515EE" w:rsidRDefault="007515EE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 xml:space="preserve"> Сергей </w:t>
            </w:r>
          </w:p>
          <w:p w:rsidR="00944380" w:rsidRPr="00E8563A" w:rsidRDefault="007515EE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>Сергеевич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A93E50" w:rsidRDefault="00A93E50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</w:p>
          <w:p w:rsidR="00944380" w:rsidRDefault="00944380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ПО ФИЗИЧЕСКОЙ КУЛЬТУРЕ И СПОРТУ</w:t>
            </w:r>
          </w:p>
          <w:p w:rsidR="00A93E50" w:rsidRPr="000072D8" w:rsidRDefault="00A93E50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22-0-09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5" w:history="1">
              <w:r w:rsidR="00944380" w:rsidRPr="000072D8">
                <w:rPr>
                  <w:rStyle w:val="a5"/>
                  <w:color w:val="2070DC"/>
                </w:rPr>
                <w:t>apparat@oktyabr-r.ru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A93E50" w:rsidRDefault="00A93E50" w:rsidP="00A93E50">
            <w:pPr>
              <w:pStyle w:val="a3"/>
              <w:spacing w:before="0" w:beforeAutospacing="0" w:after="0" w:afterAutospacing="0"/>
              <w:jc w:val="center"/>
              <w:rPr>
                <w:color w:val="212529"/>
                <w:lang w:val="en-US"/>
              </w:rPr>
            </w:pPr>
            <w:r w:rsidRPr="000072D8">
              <w:rPr>
                <w:color w:val="212529"/>
              </w:rPr>
              <w:t xml:space="preserve">Павлюченко </w:t>
            </w:r>
          </w:p>
          <w:p w:rsidR="00A93E50" w:rsidRPr="000072D8" w:rsidRDefault="00A93E50" w:rsidP="00A93E50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Елена </w:t>
            </w:r>
          </w:p>
          <w:p w:rsidR="000A3F20" w:rsidRPr="000072D8" w:rsidRDefault="00A93E50" w:rsidP="00A93E50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Ивановна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944380" w:rsidRPr="000072D8" w:rsidRDefault="00944380" w:rsidP="00C836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ОБРАЗОВАНИЯ</w:t>
            </w: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22-4-04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6" w:history="1">
              <w:r w:rsidR="00944380" w:rsidRPr="000072D8">
                <w:rPr>
                  <w:rStyle w:val="a5"/>
                  <w:color w:val="2070DC"/>
                </w:rPr>
                <w:t>okt-roo@mail.ru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0A3F20" w:rsidRPr="000072D8" w:rsidRDefault="000A3F2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A93E50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proofErr w:type="spellStart"/>
            <w:r w:rsidRPr="000072D8">
              <w:rPr>
                <w:color w:val="212529"/>
              </w:rPr>
              <w:t>Ишимникова</w:t>
            </w:r>
            <w:proofErr w:type="spellEnd"/>
            <w:r w:rsidRPr="000072D8">
              <w:rPr>
                <w:color w:val="212529"/>
              </w:rPr>
              <w:t xml:space="preserve"> </w:t>
            </w:r>
          </w:p>
          <w:p w:rsidR="00A93E50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Елена </w:t>
            </w:r>
          </w:p>
          <w:p w:rsidR="00944380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Николаевна</w:t>
            </w:r>
          </w:p>
          <w:p w:rsidR="00A93E50" w:rsidRPr="000072D8" w:rsidRDefault="00A93E5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ОТДЕЛ ПО ДЕЛАМ ГО и ЧС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23-5-88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7" w:history="1">
              <w:r w:rsidR="00944380" w:rsidRPr="000072D8">
                <w:rPr>
                  <w:rStyle w:val="a5"/>
                  <w:color w:val="2070DC"/>
                </w:rPr>
                <w:t>apparat@oktyabr-gocs.ru</w:t>
              </w:r>
            </w:hyperlink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proofErr w:type="spellStart"/>
            <w:r w:rsidRPr="000072D8">
              <w:rPr>
                <w:color w:val="212529"/>
              </w:rPr>
              <w:t>Рискин</w:t>
            </w:r>
            <w:proofErr w:type="spellEnd"/>
          </w:p>
          <w:p w:rsidR="00A93E50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 xml:space="preserve">Роман </w:t>
            </w:r>
          </w:p>
          <w:p w:rsidR="00944380" w:rsidRPr="000072D8" w:rsidRDefault="00944380" w:rsidP="007D1533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Васильевич</w:t>
            </w:r>
          </w:p>
        </w:tc>
      </w:tr>
      <w:tr w:rsidR="00944380" w:rsidRPr="000072D8" w:rsidTr="0036302E">
        <w:tc>
          <w:tcPr>
            <w:tcW w:w="2554" w:type="dxa"/>
            <w:vAlign w:val="center"/>
          </w:tcPr>
          <w:p w:rsidR="00A93E50" w:rsidRDefault="00A93E5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rStyle w:val="a4"/>
                <w:color w:val="212529"/>
              </w:rPr>
              <w:t>ФИНАНСОВЫЙ ОТДЕЛ</w:t>
            </w: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141" w:type="dxa"/>
            <w:vAlign w:val="center"/>
          </w:tcPr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r w:rsidRPr="000072D8">
              <w:rPr>
                <w:color w:val="212529"/>
              </w:rPr>
              <w:t>8 (41652) 22-4-58</w:t>
            </w:r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568" w:type="dxa"/>
            <w:vAlign w:val="center"/>
          </w:tcPr>
          <w:p w:rsidR="00944380" w:rsidRPr="000072D8" w:rsidRDefault="007515EE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  <w:hyperlink r:id="rId18" w:history="1">
              <w:r w:rsidR="00944380" w:rsidRPr="000072D8">
                <w:rPr>
                  <w:rStyle w:val="a5"/>
                  <w:color w:val="2070DC"/>
                </w:rPr>
                <w:t>finoktamur@mail.ru</w:t>
              </w:r>
            </w:hyperlink>
          </w:p>
          <w:p w:rsidR="00944380" w:rsidRPr="000072D8" w:rsidRDefault="00944380" w:rsidP="007D153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212529"/>
              </w:rPr>
            </w:pPr>
          </w:p>
        </w:tc>
        <w:tc>
          <w:tcPr>
            <w:tcW w:w="2308" w:type="dxa"/>
            <w:vAlign w:val="center"/>
          </w:tcPr>
          <w:p w:rsidR="007515EE" w:rsidRDefault="007515EE" w:rsidP="007515EE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bookmarkStart w:id="0" w:name="_GoBack"/>
            <w:bookmarkEnd w:id="0"/>
            <w:r>
              <w:rPr>
                <w:color w:val="212529"/>
              </w:rPr>
              <w:t xml:space="preserve">Царенко </w:t>
            </w:r>
          </w:p>
          <w:p w:rsidR="007515EE" w:rsidRDefault="007515EE" w:rsidP="007515EE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 xml:space="preserve">Лариса </w:t>
            </w:r>
          </w:p>
          <w:p w:rsidR="00944380" w:rsidRPr="000072D8" w:rsidRDefault="007515EE" w:rsidP="007515EE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color w:val="212529"/>
              </w:rPr>
              <w:t>Валерьевна</w:t>
            </w:r>
          </w:p>
        </w:tc>
      </w:tr>
    </w:tbl>
    <w:p w:rsidR="005E63A6" w:rsidRPr="000072D8" w:rsidRDefault="005E63A6" w:rsidP="005E63A6">
      <w:pPr>
        <w:pStyle w:val="a3"/>
        <w:shd w:val="clear" w:color="auto" w:fill="FFFFFF"/>
        <w:spacing w:before="0" w:beforeAutospacing="0"/>
        <w:jc w:val="center"/>
        <w:rPr>
          <w:color w:val="212529"/>
        </w:rPr>
      </w:pPr>
    </w:p>
    <w:p w:rsidR="0099569B" w:rsidRPr="000072D8" w:rsidRDefault="0099569B">
      <w:pPr>
        <w:rPr>
          <w:rFonts w:ascii="Times New Roman" w:hAnsi="Times New Roman" w:cs="Times New Roman"/>
        </w:rPr>
      </w:pPr>
    </w:p>
    <w:sectPr w:rsidR="0099569B" w:rsidRPr="000072D8" w:rsidSect="00AA7F96">
      <w:pgSz w:w="11906" w:h="16838"/>
      <w:pgMar w:top="567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A6"/>
    <w:rsid w:val="000072D8"/>
    <w:rsid w:val="00071F07"/>
    <w:rsid w:val="000A3F20"/>
    <w:rsid w:val="000B461D"/>
    <w:rsid w:val="000F7E6F"/>
    <w:rsid w:val="001B3089"/>
    <w:rsid w:val="002E6675"/>
    <w:rsid w:val="0036302E"/>
    <w:rsid w:val="005307B6"/>
    <w:rsid w:val="005E63A6"/>
    <w:rsid w:val="006679FC"/>
    <w:rsid w:val="00723E6B"/>
    <w:rsid w:val="007515EE"/>
    <w:rsid w:val="007A6A06"/>
    <w:rsid w:val="007D1533"/>
    <w:rsid w:val="008273F9"/>
    <w:rsid w:val="00944380"/>
    <w:rsid w:val="0099569B"/>
    <w:rsid w:val="00A93E50"/>
    <w:rsid w:val="00AA3384"/>
    <w:rsid w:val="00AA7F96"/>
    <w:rsid w:val="00AB6215"/>
    <w:rsid w:val="00AD3043"/>
    <w:rsid w:val="00C3708A"/>
    <w:rsid w:val="00C8367A"/>
    <w:rsid w:val="00C836DF"/>
    <w:rsid w:val="00C85734"/>
    <w:rsid w:val="00CC609A"/>
    <w:rsid w:val="00DE3BE1"/>
    <w:rsid w:val="00E8563A"/>
    <w:rsid w:val="00F13F20"/>
    <w:rsid w:val="00FE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3A6"/>
    <w:rPr>
      <w:b/>
      <w:bCs/>
    </w:rPr>
  </w:style>
  <w:style w:type="character" w:styleId="a5">
    <w:name w:val="Hyperlink"/>
    <w:basedOn w:val="a0"/>
    <w:unhideWhenUsed/>
    <w:rsid w:val="005E63A6"/>
    <w:rPr>
      <w:color w:val="0000FF"/>
      <w:u w:val="single"/>
    </w:rPr>
  </w:style>
  <w:style w:type="table" w:styleId="a6">
    <w:name w:val="Table Grid"/>
    <w:basedOn w:val="a1"/>
    <w:uiPriority w:val="59"/>
    <w:rsid w:val="005E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3A6"/>
    <w:rPr>
      <w:b/>
      <w:bCs/>
    </w:rPr>
  </w:style>
  <w:style w:type="character" w:styleId="a5">
    <w:name w:val="Hyperlink"/>
    <w:basedOn w:val="a0"/>
    <w:unhideWhenUsed/>
    <w:rsid w:val="005E63A6"/>
    <w:rPr>
      <w:color w:val="0000FF"/>
      <w:u w:val="single"/>
    </w:rPr>
  </w:style>
  <w:style w:type="table" w:styleId="a6">
    <w:name w:val="Table Grid"/>
    <w:basedOn w:val="a1"/>
    <w:uiPriority w:val="59"/>
    <w:rsid w:val="005E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7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2@oktyabr-r.ru" TargetMode="External"/><Relationship Id="rId13" Type="http://schemas.openxmlformats.org/officeDocument/2006/relationships/hyperlink" Target="mailto:cultura@oktyabr-r.ru" TargetMode="External"/><Relationship Id="rId18" Type="http://schemas.openxmlformats.org/officeDocument/2006/relationships/hyperlink" Target="mailto:finoktamu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1@oktyabr-r.ru" TargetMode="External"/><Relationship Id="rId12" Type="http://schemas.openxmlformats.org/officeDocument/2006/relationships/hyperlink" Target="mailto:umi@oktyabr-r.ru" TargetMode="External"/><Relationship Id="rId17" Type="http://schemas.openxmlformats.org/officeDocument/2006/relationships/hyperlink" Target="mailto:apparat@oktyabr-gocs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kt-roo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lava@oktyabr-r.ru" TargetMode="External"/><Relationship Id="rId11" Type="http://schemas.openxmlformats.org/officeDocument/2006/relationships/hyperlink" Target="mailto:arhitektura@oktyabr-r.ru" TargetMode="External"/><Relationship Id="rId5" Type="http://schemas.openxmlformats.org/officeDocument/2006/relationships/hyperlink" Target="mailto:apparat@oktyabr-r.ru" TargetMode="External"/><Relationship Id="rId15" Type="http://schemas.openxmlformats.org/officeDocument/2006/relationships/hyperlink" Target="mailto:apparat@oktyabr-r.ru" TargetMode="External"/><Relationship Id="rId10" Type="http://schemas.openxmlformats.org/officeDocument/2006/relationships/hyperlink" Target="mailto:astaykina@oktyabr-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3@oktyabr-r.ru" TargetMode="External"/><Relationship Id="rId14" Type="http://schemas.openxmlformats.org/officeDocument/2006/relationships/hyperlink" Target="mailto:%20gkh@oktyab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ARM-200</dc:creator>
  <cp:lastModifiedBy>ARM-3</cp:lastModifiedBy>
  <cp:revision>2</cp:revision>
  <dcterms:created xsi:type="dcterms:W3CDTF">2024-02-16T01:48:00Z</dcterms:created>
  <dcterms:modified xsi:type="dcterms:W3CDTF">2024-02-16T01:48:00Z</dcterms:modified>
</cp:coreProperties>
</file>